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706A6" w:rsidR="004706A6" w:rsidP="004706A6" w:rsidRDefault="004706A6" w14:paraId="30EDA4DE" w14:textId="761DF94D">
      <w:r w:rsidRPr="004706A6">
        <w:t xml:space="preserve">The Society for Army Historical Research </w:t>
      </w:r>
      <w:r w:rsidR="00C951DA">
        <w:t>Independent</w:t>
      </w:r>
      <w:r w:rsidRPr="004706A6">
        <w:t xml:space="preserve"> Research Grants (</w:t>
      </w:r>
      <w:r w:rsidR="00C951DA">
        <w:t>I</w:t>
      </w:r>
      <w:r w:rsidRPr="004706A6">
        <w:t>RGs)</w:t>
      </w:r>
    </w:p>
    <w:p w:rsidRPr="004706A6" w:rsidR="004706A6" w:rsidP="004706A6" w:rsidRDefault="004706A6" w14:paraId="27DAAC7F" w14:textId="77777777"/>
    <w:p w:rsidRPr="004706A6" w:rsidR="004706A6" w:rsidP="004706A6" w:rsidRDefault="004706A6" w14:paraId="0B18416E" w14:textId="71297B32">
      <w:pPr>
        <w:spacing w:after="120"/>
        <w:rPr>
          <w:b/>
          <w:bCs/>
        </w:rPr>
      </w:pPr>
      <w:r w:rsidRPr="004706A6">
        <w:rPr>
          <w:b/>
          <w:bCs/>
        </w:rPr>
        <w:t>APPLICANT DETAILS</w:t>
      </w:r>
    </w:p>
    <w:p w:rsidRPr="004706A6" w:rsidR="004706A6" w:rsidP="004706A6" w:rsidRDefault="004706A6" w14:paraId="3C92E2C4" w14:textId="421E9311">
      <w:r w:rsidRPr="004706A6">
        <w:t xml:space="preserve">Name: </w:t>
      </w:r>
      <w:r w:rsidRPr="004706A6">
        <w:tab/>
      </w:r>
      <w:r w:rsidRPr="004706A6">
        <w:tab/>
      </w:r>
      <w:r w:rsidRPr="004706A6">
        <w:tab/>
      </w:r>
      <w:r w:rsidRPr="004706A6">
        <w:tab/>
      </w:r>
      <w:r w:rsidRPr="004706A6">
        <w:tab/>
      </w:r>
      <w:r w:rsidRPr="004706A6">
        <w:tab/>
      </w:r>
    </w:p>
    <w:p w:rsidRPr="004706A6" w:rsidR="004706A6" w:rsidP="004706A6" w:rsidRDefault="004706A6" w14:paraId="6A124FD1" w14:textId="77777777"/>
    <w:p w:rsidR="004706A6" w:rsidP="004706A6" w:rsidRDefault="004706A6" w14:paraId="4BE81636" w14:textId="316AEA1F">
      <w:r w:rsidRPr="004706A6">
        <w:t>Address to which a cheque can be sent if your application</w:t>
      </w:r>
      <w:r w:rsidR="00C951DA">
        <w:t xml:space="preserve"> </w:t>
      </w:r>
      <w:r w:rsidRPr="004706A6">
        <w:t>is successful:</w:t>
      </w:r>
    </w:p>
    <w:p w:rsidR="004706A6" w:rsidP="004706A6" w:rsidRDefault="004706A6" w14:paraId="44E16B60" w14:textId="77777777"/>
    <w:p w:rsidR="004706A6" w:rsidP="004706A6" w:rsidRDefault="004706A6" w14:paraId="56B458D9" w14:textId="77777777"/>
    <w:p w:rsidR="004706A6" w:rsidP="004706A6" w:rsidRDefault="004706A6" w14:paraId="103609BD" w14:textId="77777777"/>
    <w:p w:rsidRPr="004706A6" w:rsidR="004706A6" w:rsidP="004706A6" w:rsidRDefault="004706A6" w14:paraId="17DBEE03" w14:textId="77777777"/>
    <w:p w:rsidR="004706A6" w:rsidP="004706A6" w:rsidRDefault="004706A6" w14:paraId="01240065" w14:textId="77777777">
      <w:r>
        <w:t>E</w:t>
      </w:r>
      <w:r w:rsidRPr="004706A6">
        <w:t>-mail address:</w:t>
      </w:r>
    </w:p>
    <w:p w:rsidRPr="004706A6" w:rsidR="004706A6" w:rsidP="004706A6" w:rsidRDefault="004706A6" w14:paraId="10EFCD83" w14:textId="77777777"/>
    <w:p w:rsidRPr="004706A6" w:rsidR="004706A6" w:rsidP="004706A6" w:rsidRDefault="004706A6" w14:paraId="35F576B2" w14:textId="77777777"/>
    <w:p w:rsidRPr="00C951DA" w:rsidR="004706A6" w:rsidP="004706A6" w:rsidRDefault="004706A6" w14:paraId="77F4694F" w14:textId="7818F986">
      <w:pPr>
        <w:spacing w:after="120"/>
        <w:rPr>
          <w:b/>
          <w:bCs/>
        </w:rPr>
      </w:pPr>
      <w:r w:rsidRPr="00C951DA">
        <w:rPr>
          <w:b/>
          <w:bCs/>
        </w:rPr>
        <w:t xml:space="preserve">APPLICATION </w:t>
      </w:r>
    </w:p>
    <w:p w:rsidR="004706A6" w:rsidP="004706A6" w:rsidRDefault="004706A6" w14:paraId="10D76CC9" w14:textId="5B8BC9AA">
      <w:pPr>
        <w:spacing w:after="120"/>
      </w:pPr>
      <w:r w:rsidR="004706A6">
        <w:rPr/>
        <w:t xml:space="preserve">In a separate attached Word document please provide a project description (maximum 1,000 words). This must include a description of your project and its significance to the field and an outline of the specific research to be supported by the </w:t>
      </w:r>
      <w:r w:rsidR="4058C0CF">
        <w:rPr/>
        <w:t>I</w:t>
      </w:r>
      <w:r w:rsidR="004706A6">
        <w:rPr/>
        <w:t xml:space="preserve">RG, including what materials are to be consulted. Please ensure you clearly demonstrate how the research to be undertaken will benefit your project overall. </w:t>
      </w:r>
    </w:p>
    <w:p w:rsidRPr="004706A6" w:rsidR="004706A6" w:rsidP="004706A6" w:rsidRDefault="004706A6" w14:paraId="3CB33BE0" w14:textId="77777777">
      <w:pPr>
        <w:spacing w:after="120"/>
      </w:pPr>
    </w:p>
    <w:p w:rsidRPr="004706A6" w:rsidR="004706A6" w:rsidP="004706A6" w:rsidRDefault="004706A6" w14:paraId="2F0CF50A" w14:textId="3F177AB3">
      <w:pPr>
        <w:spacing w:after="120"/>
      </w:pPr>
      <w:r w:rsidR="004706A6">
        <w:rPr/>
        <w:t xml:space="preserve">Provide an itemised breakdown of the costs to be met from the </w:t>
      </w:r>
      <w:r w:rsidR="6FF1DF48">
        <w:rPr/>
        <w:t>I</w:t>
      </w:r>
      <w:r w:rsidR="004706A6">
        <w:rPr/>
        <w:t xml:space="preserve">RG below: </w:t>
      </w:r>
    </w:p>
    <w:p w:rsidRPr="004706A6" w:rsidR="004706A6" w:rsidP="004706A6" w:rsidRDefault="004706A6" w14:paraId="1F2150F5" w14:textId="77777777">
      <w:pPr>
        <w:spacing w:after="120"/>
      </w:pPr>
    </w:p>
    <w:p w:rsidRPr="004706A6" w:rsidR="004706A6" w:rsidP="004706A6" w:rsidRDefault="004706A6" w14:paraId="5C2B960D" w14:textId="77777777">
      <w:pPr>
        <w:spacing w:after="120"/>
      </w:pPr>
    </w:p>
    <w:p w:rsidRPr="004706A6" w:rsidR="004706A6" w:rsidP="004706A6" w:rsidRDefault="004706A6" w14:paraId="1B61BE37" w14:textId="77777777">
      <w:pPr>
        <w:spacing w:after="120"/>
      </w:pPr>
    </w:p>
    <w:p w:rsidRPr="004706A6" w:rsidR="004706A6" w:rsidP="004706A6" w:rsidRDefault="004706A6" w14:paraId="0FCB02A0" w14:textId="77777777">
      <w:pPr>
        <w:spacing w:after="120"/>
      </w:pPr>
    </w:p>
    <w:p w:rsidRPr="004706A6" w:rsidR="004706A6" w:rsidP="004706A6" w:rsidRDefault="004706A6" w14:paraId="7A3061E7" w14:textId="77777777">
      <w:pPr>
        <w:spacing w:after="120"/>
      </w:pPr>
    </w:p>
    <w:p w:rsidRPr="004706A6" w:rsidR="004706A6" w:rsidP="004706A6" w:rsidRDefault="004706A6" w14:paraId="2D28DA73" w14:textId="77777777">
      <w:pPr>
        <w:spacing w:after="120"/>
      </w:pPr>
    </w:p>
    <w:p w:rsidRPr="004706A6" w:rsidR="004706A6" w:rsidP="004706A6" w:rsidRDefault="004706A6" w14:paraId="13512740" w14:textId="77777777">
      <w:pPr>
        <w:spacing w:after="120"/>
      </w:pPr>
    </w:p>
    <w:p w:rsidRPr="004706A6" w:rsidR="004706A6" w:rsidP="004706A6" w:rsidRDefault="004706A6" w14:paraId="2B5B81F1" w14:textId="77777777">
      <w:pPr>
        <w:spacing w:after="120"/>
      </w:pPr>
    </w:p>
    <w:p w:rsidRPr="004706A6" w:rsidR="004706A6" w:rsidP="004706A6" w:rsidRDefault="004706A6" w14:paraId="7094BD29" w14:textId="77777777">
      <w:pPr>
        <w:spacing w:after="120"/>
      </w:pPr>
    </w:p>
    <w:p w:rsidRPr="004706A6" w:rsidR="004706A6" w:rsidP="004706A6" w:rsidRDefault="004706A6" w14:paraId="1529BA18" w14:textId="77777777">
      <w:pPr>
        <w:spacing w:after="120"/>
      </w:pPr>
    </w:p>
    <w:p w:rsidRPr="004706A6" w:rsidR="004706A6" w:rsidP="004706A6" w:rsidRDefault="004706A6" w14:paraId="7CD4E948" w14:textId="77777777">
      <w:pPr>
        <w:spacing w:after="120"/>
      </w:pPr>
    </w:p>
    <w:p w:rsidRPr="004706A6" w:rsidR="004706A6" w:rsidP="004706A6" w:rsidRDefault="004706A6" w14:paraId="0F0662B3" w14:textId="77777777">
      <w:pPr>
        <w:spacing w:after="120"/>
      </w:pPr>
    </w:p>
    <w:p w:rsidRPr="004706A6" w:rsidR="004706A6" w:rsidP="004706A6" w:rsidRDefault="004706A6" w14:paraId="7746C053" w14:textId="77777777">
      <w:pPr>
        <w:spacing w:after="120"/>
      </w:pPr>
    </w:p>
    <w:p w:rsidRPr="004706A6" w:rsidR="004706A6" w:rsidP="004706A6" w:rsidRDefault="004706A6" w14:paraId="704D29E9" w14:textId="77777777">
      <w:pPr>
        <w:spacing w:after="120"/>
      </w:pPr>
    </w:p>
    <w:p w:rsidR="004706A6" w:rsidP="004706A6" w:rsidRDefault="004706A6" w14:paraId="51D29919" w14:textId="77777777">
      <w:pPr>
        <w:spacing w:after="120"/>
        <w:rPr>
          <w:rFonts w:ascii="MS Gothic" w:hAnsi="MS Gothic" w:eastAsia="MS Gothic"/>
        </w:rPr>
      </w:pPr>
    </w:p>
    <w:p w:rsidRPr="004706A6" w:rsidR="003D23EF" w:rsidP="004706A6" w:rsidRDefault="003D23EF" w14:paraId="259D90AA" w14:textId="77777777">
      <w:pPr>
        <w:spacing w:after="120"/>
      </w:pPr>
    </w:p>
    <w:p w:rsidRPr="004706A6" w:rsidR="004706A6" w:rsidP="004706A6" w:rsidRDefault="004706A6" w14:paraId="1748303F" w14:textId="46D68DDC">
      <w:pPr>
        <w:spacing w:after="120"/>
      </w:pPr>
      <w:r w:rsidRPr="004706A6">
        <w:t>Signature ..........................................................</w:t>
      </w:r>
      <w:r>
        <w:t>....</w:t>
      </w:r>
      <w:r w:rsidRPr="004706A6">
        <w:t xml:space="preserve"> Date ......................</w:t>
      </w:r>
      <w:r>
        <w:t>.......</w:t>
      </w:r>
      <w:r w:rsidRPr="004706A6">
        <w:t>.</w:t>
      </w:r>
    </w:p>
    <w:p w:rsidRPr="004706A6" w:rsidR="004706A6" w:rsidP="004706A6" w:rsidRDefault="004706A6" w14:paraId="476FA466" w14:textId="77777777">
      <w:pPr>
        <w:spacing w:after="120"/>
      </w:pPr>
    </w:p>
    <w:p w:rsidR="0053268C" w:rsidP="004706A6" w:rsidRDefault="004706A6" w14:paraId="4ADF3242" w14:textId="430CCB3A">
      <w:pPr>
        <w:spacing w:after="120"/>
      </w:pPr>
      <w:r w:rsidRPr="004706A6">
        <w:t>Grants Administrator - Form modified December 2023</w:t>
      </w:r>
    </w:p>
    <w:sectPr w:rsidR="0053268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A6"/>
    <w:rsid w:val="00186E39"/>
    <w:rsid w:val="00291FC1"/>
    <w:rsid w:val="00301D09"/>
    <w:rsid w:val="003D23EF"/>
    <w:rsid w:val="004706A6"/>
    <w:rsid w:val="004C536B"/>
    <w:rsid w:val="0053268C"/>
    <w:rsid w:val="007545F5"/>
    <w:rsid w:val="007914AA"/>
    <w:rsid w:val="00937354"/>
    <w:rsid w:val="00C951DA"/>
    <w:rsid w:val="00CA2B9E"/>
    <w:rsid w:val="00F02A2E"/>
    <w:rsid w:val="2096080A"/>
    <w:rsid w:val="4058C0CF"/>
    <w:rsid w:val="6FF1D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88240"/>
  <w15:chartTrackingRefBased/>
  <w15:docId w15:val="{7DC75024-AB1E-493F-A5DC-9A356F26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C536B"/>
    <w:pPr>
      <w:spacing w:after="0" w:line="360" w:lineRule="auto"/>
    </w:pPr>
    <w:rPr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354"/>
    <w:pPr>
      <w:keepNext/>
      <w:keepLines/>
      <w:spacing w:before="480" w:after="480"/>
      <w:jc w:val="center"/>
      <w:outlineLvl w:val="0"/>
    </w:pPr>
    <w:rPr>
      <w:rFonts w:asciiTheme="majorHAnsi" w:hAnsiTheme="majorHAnsi" w:eastAsiaTheme="majorEastAsia" w:cstheme="majorBidi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B9E"/>
    <w:pPr>
      <w:spacing w:before="240" w:after="240"/>
      <w:outlineLvl w:val="1"/>
    </w:pPr>
    <w:rPr>
      <w:rFonts w:eastAsia="Calibri" w:asciiTheme="majorHAnsi" w:hAnsiTheme="majorHAnsi" w:cstheme="majorHAnsi"/>
      <w:b/>
      <w:bCs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2A2E"/>
    <w:pPr>
      <w:keepNext/>
      <w:keepLines/>
      <w:spacing w:before="120" w:after="120"/>
      <w:outlineLvl w:val="2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37354"/>
    <w:rPr>
      <w:rFonts w:asciiTheme="majorHAnsi" w:hAnsiTheme="majorHAnsi" w:eastAsiaTheme="majorEastAsia" w:cstheme="majorBidi"/>
      <w:b/>
      <w:bCs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CA2B9E"/>
    <w:rPr>
      <w:rFonts w:eastAsia="Calibri" w:asciiTheme="majorHAnsi" w:hAnsiTheme="majorHAnsi" w:cstheme="majorHAnsi"/>
      <w:b/>
      <w:bCs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F02A2E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70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06A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706A6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9AA0863D2D242B14D79B348A36F5E" ma:contentTypeVersion="24" ma:contentTypeDescription="Create a new document." ma:contentTypeScope="" ma:versionID="a0651020cf0cd2677afbd97f38afbb59">
  <xsd:schema xmlns:xsd="http://www.w3.org/2001/XMLSchema" xmlns:xs="http://www.w3.org/2001/XMLSchema" xmlns:p="http://schemas.microsoft.com/office/2006/metadata/properties" xmlns:ns2="8539afc8-303e-471a-a830-06856d959679" xmlns:ns3="cd7842a0-8e13-4ae5-b6c2-5fc69b1c7b70" xmlns:ns4="0e688173-6920-4db4-a106-52e1f932be5c" targetNamespace="http://schemas.microsoft.com/office/2006/metadata/properties" ma:root="true" ma:fieldsID="0b3156bc15e8cd076a44a9418a7396b0" ns2:_="" ns3:_="" ns4:_="">
    <xsd:import namespace="8539afc8-303e-471a-a830-06856d959679"/>
    <xsd:import namespace="cd7842a0-8e13-4ae5-b6c2-5fc69b1c7b70"/>
    <xsd:import namespace="0e688173-6920-4db4-a106-52e1f932be5c"/>
    <xsd:element name="properties">
      <xsd:complexType>
        <xsd:sequence>
          <xsd:element name="documentManagement">
            <xsd:complexType>
              <xsd:all>
                <xsd:element ref="ns2:UHI_x0020_classification_x0020_level" minOccurs="0"/>
                <xsd:element ref="ns2:UHI_x0020_classification_x0020_level1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9afc8-303e-471a-a830-06856d959679" elementFormDefault="qualified">
    <xsd:import namespace="http://schemas.microsoft.com/office/2006/documentManagement/types"/>
    <xsd:import namespace="http://schemas.microsoft.com/office/infopath/2007/PartnerControls"/>
    <xsd:element name="UHI_x0020_classification_x0020_level" ma:index="8" nillable="true" ma:displayName="Research work retention period" ma:default="UHI funded - Publication/delivery + 6 years. Other organisation funded - disposal in line with funder retention period. Check with Records Management before taking action" ma:internalName="UHI_x0020_classification_x0020_level" ma:readOnly="false">
      <xsd:simpleType>
        <xsd:restriction base="dms:Text">
          <xsd:maxLength value="255"/>
        </xsd:restriction>
      </xsd:simpleType>
    </xsd:element>
    <xsd:element name="UHI_x0020_classification_x0020_level1" ma:index="9" nillable="true" ma:displayName="Research material classification tag" ma:default="Research Work" ma:internalName="UHI_x0020_classification_x0020_level1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842a0-8e13-4ae5-b6c2-5fc69b1c7b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08f9bd9-3094-4ce7-b0b7-c3aa025461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88173-6920-4db4-a106-52e1f932be5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a644de2-7129-42c3-af36-f30468226a2d}" ma:internalName="TaxCatchAll" ma:showField="CatchAllData" ma:web="8539afc8-303e-471a-a830-06856d959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HI_x0020_classification_x0020_level xmlns="8539afc8-303e-471a-a830-06856d959679">UHI funded - Publication/delivery + 6 years. Other organisation funded - disposal in line with funder retention period. Check with Records Management before taking action</UHI_x0020_classification_x0020_level>
    <lcf76f155ced4ddcb4097134ff3c332f xmlns="cd7842a0-8e13-4ae5-b6c2-5fc69b1c7b70">
      <Terms xmlns="http://schemas.microsoft.com/office/infopath/2007/PartnerControls"/>
    </lcf76f155ced4ddcb4097134ff3c332f>
    <UHI_x0020_classification_x0020_level1 xmlns="8539afc8-303e-471a-a830-06856d959679">Research Work</UHI_x0020_classification_x0020_level1>
    <TaxCatchAll xmlns="0e688173-6920-4db4-a106-52e1f932be5c" xsi:nil="true"/>
  </documentManagement>
</p:properties>
</file>

<file path=customXml/itemProps1.xml><?xml version="1.0" encoding="utf-8"?>
<ds:datastoreItem xmlns:ds="http://schemas.openxmlformats.org/officeDocument/2006/customXml" ds:itemID="{61E16269-9AA0-4394-B06C-34E66A426B66}"/>
</file>

<file path=customXml/itemProps2.xml><?xml version="1.0" encoding="utf-8"?>
<ds:datastoreItem xmlns:ds="http://schemas.openxmlformats.org/officeDocument/2006/customXml" ds:itemID="{DC0E805C-F3CF-4775-ADB9-6A39F8D7493B}"/>
</file>

<file path=customXml/itemProps3.xml><?xml version="1.0" encoding="utf-8"?>
<ds:datastoreItem xmlns:ds="http://schemas.openxmlformats.org/officeDocument/2006/customXml" ds:itemID="{5A4C8439-500A-4602-B038-D29FD94D338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Martin</dc:creator>
  <cp:keywords/>
  <dc:description/>
  <cp:lastModifiedBy>Nicola Martin</cp:lastModifiedBy>
  <cp:revision>4</cp:revision>
  <dcterms:created xsi:type="dcterms:W3CDTF">2023-12-22T17:04:00Z</dcterms:created>
  <dcterms:modified xsi:type="dcterms:W3CDTF">2024-01-26T14:55:01Z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0x010100F6D9AA0863D2D242B14D79B348A36F5E</vt:lpwstr>
  </property>
  <property fmtid="{D5CDD505-2E9C-101B-9397-08002B2CF9AE}" pid="3" name="MediaServiceImageTags">
    <vt:lpwstr/>
  </property>
</Properties>
</file>